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0F57" w14:textId="01BC06DF" w:rsidR="00363D68" w:rsidRPr="00363D68" w:rsidRDefault="00363D6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63D68">
        <w:rPr>
          <w:b/>
          <w:bCs/>
          <w:sz w:val="28"/>
          <w:szCs w:val="28"/>
        </w:rPr>
        <w:t xml:space="preserve">Lokal 0025-11-04-3001    </w:t>
      </w:r>
      <w:r w:rsidR="001D2319">
        <w:rPr>
          <w:b/>
          <w:bCs/>
          <w:sz w:val="28"/>
          <w:szCs w:val="28"/>
        </w:rPr>
        <w:t>Djulögatan</w:t>
      </w:r>
      <w:r w:rsidRPr="00363D68">
        <w:rPr>
          <w:b/>
          <w:bCs/>
          <w:sz w:val="28"/>
          <w:szCs w:val="28"/>
        </w:rPr>
        <w:t xml:space="preserve"> 23 D</w:t>
      </w:r>
    </w:p>
    <w:p w14:paraId="1879C9EE" w14:textId="433F5FE3" w:rsidR="00363D68" w:rsidRPr="00363D68" w:rsidRDefault="00363D68">
      <w:pPr>
        <w:rPr>
          <w:b/>
          <w:bCs/>
        </w:rPr>
      </w:pPr>
      <w:r w:rsidRPr="00363D68">
        <w:rPr>
          <w:b/>
          <w:bCs/>
        </w:rPr>
        <w:t xml:space="preserve"> </w:t>
      </w:r>
    </w:p>
    <w:p w14:paraId="440CC668" w14:textId="77777777" w:rsidR="00363D68" w:rsidRDefault="00363D68"/>
    <w:p w14:paraId="453396E5" w14:textId="77777777" w:rsidR="00363D68" w:rsidRDefault="00363D68"/>
    <w:p w14:paraId="53554C9C" w14:textId="77777777" w:rsidR="00363D68" w:rsidRDefault="00363D68"/>
    <w:p w14:paraId="756DEC2A" w14:textId="382721D8" w:rsidR="00ED2857" w:rsidRDefault="00363D68">
      <w:r>
        <w:t xml:space="preserve">               </w:t>
      </w:r>
      <w:r w:rsidRPr="00363D68">
        <w:rPr>
          <w:noProof/>
        </w:rPr>
        <w:drawing>
          <wp:inline distT="0" distB="0" distL="0" distR="0" wp14:anchorId="695A12F0" wp14:editId="2E250FD3">
            <wp:extent cx="5028379" cy="6899910"/>
            <wp:effectExtent l="0" t="0" r="1270" b="0"/>
            <wp:docPr id="1265719872" name="Bildobjekt 1" descr="En bild som visar diagram, skiss, Plan, Teknisk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19872" name="Bildobjekt 1" descr="En bild som visar diagram, skiss, Plan, Teknisk ritning&#10;&#10;Automatiskt genererad beskrivning"/>
                    <pic:cNvPicPr/>
                  </pic:nvPicPr>
                  <pic:blipFill rotWithShape="1">
                    <a:blip r:embed="rId4"/>
                    <a:srcRect l="1329" t="5997"/>
                    <a:stretch/>
                  </pic:blipFill>
                  <pic:spPr bwMode="auto">
                    <a:xfrm>
                      <a:off x="0" y="0"/>
                      <a:ext cx="5043510" cy="6920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68"/>
    <w:rsid w:val="001D2319"/>
    <w:rsid w:val="00363D68"/>
    <w:rsid w:val="00A45F34"/>
    <w:rsid w:val="00E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522A"/>
  <w15:chartTrackingRefBased/>
  <w15:docId w15:val="{BA12BC8E-756C-445A-9EFA-523E5F1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3D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D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3D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3D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3D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3D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3D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3D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3D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3D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4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Kihlgren</dc:creator>
  <cp:keywords/>
  <dc:description/>
  <cp:lastModifiedBy>Anneli Carlstedt-Borg</cp:lastModifiedBy>
  <cp:revision>2</cp:revision>
  <dcterms:created xsi:type="dcterms:W3CDTF">2026-01-29T16:08:00Z</dcterms:created>
  <dcterms:modified xsi:type="dcterms:W3CDTF">2026-01-29T16:08:00Z</dcterms:modified>
</cp:coreProperties>
</file>